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4DE" w14:textId="77777777" w:rsidR="00D21325" w:rsidRDefault="00D21325" w:rsidP="00D21325">
      <w:r>
        <w:t>Escuta essa.</w:t>
      </w:r>
    </w:p>
    <w:p w14:paraId="607FCD0E" w14:textId="77777777" w:rsidR="00D21325" w:rsidRDefault="00D21325" w:rsidP="00D21325">
      <w:r>
        <w:t>Segundo um estudo realizado pelo Sebrae</w:t>
      </w:r>
    </w:p>
    <w:p w14:paraId="21EA8C12" w14:textId="77777777" w:rsidR="00D21325" w:rsidRDefault="00D21325" w:rsidP="00D21325">
      <w:r>
        <w:t>entre 2018 e 2021,</w:t>
      </w:r>
    </w:p>
    <w:p w14:paraId="3E0C5D4A" w14:textId="77777777" w:rsidR="00D21325" w:rsidRDefault="00D21325" w:rsidP="00D21325">
      <w:r>
        <w:t>quase 30% de microempresas individuais</w:t>
      </w:r>
    </w:p>
    <w:p w14:paraId="7B63B60C" w14:textId="77777777" w:rsidR="00D21325" w:rsidRDefault="00D21325" w:rsidP="00D21325">
      <w:r>
        <w:t>fecham as portas em cinco anos de atividades.</w:t>
      </w:r>
    </w:p>
    <w:p w14:paraId="3B4BE637" w14:textId="77777777" w:rsidR="00D21325" w:rsidRDefault="00D21325" w:rsidP="00D21325">
      <w:r>
        <w:t>O mesmo acontece com microempresas,</w:t>
      </w:r>
    </w:p>
    <w:p w14:paraId="69CBAF8F" w14:textId="77777777" w:rsidR="00D21325" w:rsidRDefault="00D21325" w:rsidP="00D21325">
      <w:r>
        <w:t>com 20% de mortalidade nesse período.</w:t>
      </w:r>
    </w:p>
    <w:p w14:paraId="461AEA26" w14:textId="77777777" w:rsidR="00D21325" w:rsidRDefault="00D21325" w:rsidP="00D21325">
      <w:r>
        <w:t>Entre alguns dos motivos levantados na pesquisa</w:t>
      </w:r>
    </w:p>
    <w:p w14:paraId="11958E8C" w14:textId="77777777" w:rsidR="00D21325" w:rsidRDefault="00D21325" w:rsidP="00D21325">
      <w:r>
        <w:t>estão a falta de planejamento</w:t>
      </w:r>
    </w:p>
    <w:p w14:paraId="318A4310" w14:textId="77777777" w:rsidR="00D21325" w:rsidRDefault="00D21325" w:rsidP="00D21325">
      <w:r>
        <w:t>e uma má gestão de negócios.</w:t>
      </w:r>
    </w:p>
    <w:p w14:paraId="203B8B1D" w14:textId="77777777" w:rsidR="00D21325" w:rsidRDefault="00D21325" w:rsidP="00D21325">
      <w:r>
        <w:t>O carnaval passou, o ano está começando,</w:t>
      </w:r>
    </w:p>
    <w:p w14:paraId="2754AA42" w14:textId="77777777" w:rsidR="00D21325" w:rsidRDefault="00D21325" w:rsidP="00D21325">
      <w:r>
        <w:t>e, hoje, vamos conversar sobre como você pode organizar</w:t>
      </w:r>
    </w:p>
    <w:p w14:paraId="76146DD4" w14:textId="77777777" w:rsidR="00D21325" w:rsidRDefault="00D21325" w:rsidP="00D21325">
      <w:r>
        <w:t>o seu ano financeiro.</w:t>
      </w:r>
    </w:p>
    <w:p w14:paraId="08C665A4" w14:textId="77777777" w:rsidR="00D21325" w:rsidRDefault="00D21325" w:rsidP="00D21325">
      <w:r>
        <w:t>[Música]</w:t>
      </w:r>
    </w:p>
    <w:p w14:paraId="3E35EF5D" w14:textId="77777777" w:rsidR="00D21325" w:rsidRDefault="00D21325" w:rsidP="00D21325">
      <w:r>
        <w:t>Olá, pessoal! Eu sou a Helga, e, hoje, vamos conversar</w:t>
      </w:r>
    </w:p>
    <w:p w14:paraId="362C91C3" w14:textId="77777777" w:rsidR="00D21325" w:rsidRDefault="00D21325" w:rsidP="00D21325">
      <w:r>
        <w:t>um pouco sobre planejamento financeiro,</w:t>
      </w:r>
    </w:p>
    <w:p w14:paraId="66E0AA8C" w14:textId="77777777" w:rsidR="00D21325" w:rsidRDefault="00D21325" w:rsidP="00D21325">
      <w:r>
        <w:t>uma parte muito importante para qualquer empresa.</w:t>
      </w:r>
    </w:p>
    <w:p w14:paraId="53FBAC5A" w14:textId="77777777" w:rsidR="00D21325" w:rsidRDefault="00D21325" w:rsidP="00D21325">
      <w:r>
        <w:t>E, para conversar comigo, vamos receber</w:t>
      </w:r>
    </w:p>
    <w:p w14:paraId="790FDD52" w14:textId="77777777" w:rsidR="00D21325" w:rsidRDefault="00D21325" w:rsidP="00D21325">
      <w:r>
        <w:t>o Everton Cândido, gestor financeiro e administrativo.</w:t>
      </w:r>
    </w:p>
    <w:p w14:paraId="70AA90D1" w14:textId="77777777" w:rsidR="00D21325" w:rsidRDefault="00D21325" w:rsidP="00D21325">
      <w:r>
        <w:t>Tudo bem, Everton?</w:t>
      </w:r>
    </w:p>
    <w:p w14:paraId="5A828FD8" w14:textId="77777777" w:rsidR="00D21325" w:rsidRDefault="00D21325" w:rsidP="00D21325">
      <w:r>
        <w:t>Oi, Helga! Tudo bem! Obrigado pelo convite.</w:t>
      </w:r>
    </w:p>
    <w:p w14:paraId="5DD53D4A" w14:textId="77777777" w:rsidR="00D21325" w:rsidRDefault="00D21325" w:rsidP="00D21325">
      <w:r>
        <w:t>É um prazer estar aqui com vocês hoje.</w:t>
      </w:r>
    </w:p>
    <w:p w14:paraId="589D2855" w14:textId="77777777" w:rsidR="00D21325" w:rsidRDefault="00D21325" w:rsidP="00D21325">
      <w:r>
        <w:t>[Música]</w:t>
      </w:r>
    </w:p>
    <w:p w14:paraId="202126AA" w14:textId="77777777" w:rsidR="00D21325" w:rsidRDefault="00D21325" w:rsidP="00D21325">
      <w:r>
        <w:t>Everton, vamos começar com a pergunta</w:t>
      </w:r>
    </w:p>
    <w:p w14:paraId="32D4FCCF" w14:textId="77777777" w:rsidR="00D21325" w:rsidRDefault="00D21325" w:rsidP="00D21325">
      <w:r>
        <w:t>mais simples possível:</w:t>
      </w:r>
    </w:p>
    <w:p w14:paraId="2FF35BC1" w14:textId="77777777" w:rsidR="00D21325" w:rsidRDefault="00D21325" w:rsidP="00D21325">
      <w:r>
        <w:t>por que eu preciso ter um bom controle financeiro?</w:t>
      </w:r>
    </w:p>
    <w:p w14:paraId="2613CAB0" w14:textId="77777777" w:rsidR="00D21325" w:rsidRDefault="00D21325" w:rsidP="00D21325">
      <w:r>
        <w:t>É através do controle financeiro que é possível</w:t>
      </w:r>
    </w:p>
    <w:p w14:paraId="60539807" w14:textId="77777777" w:rsidR="00D21325" w:rsidRDefault="00D21325" w:rsidP="00D21325">
      <w:r>
        <w:t>fazer a gestão do negócio, onde a empresa está,</w:t>
      </w:r>
    </w:p>
    <w:p w14:paraId="01FC396F" w14:textId="77777777" w:rsidR="00D21325" w:rsidRDefault="00D21325" w:rsidP="00D21325">
      <w:r>
        <w:t>aonde ela quer chegar e como ela deve chegar,</w:t>
      </w:r>
    </w:p>
    <w:p w14:paraId="44341896" w14:textId="77777777" w:rsidR="00D21325" w:rsidRDefault="00D21325" w:rsidP="00D21325">
      <w:r>
        <w:t>e o que ela precisa fazer para chegar.</w:t>
      </w:r>
    </w:p>
    <w:p w14:paraId="1DA0145A" w14:textId="77777777" w:rsidR="00D21325" w:rsidRDefault="00D21325" w:rsidP="00D21325">
      <w:r>
        <w:t>Vamos imaginar o seguinte cenário:</w:t>
      </w:r>
    </w:p>
    <w:p w14:paraId="213993B8" w14:textId="77777777" w:rsidR="00D21325" w:rsidRDefault="00D21325" w:rsidP="00D21325">
      <w:r>
        <w:lastRenderedPageBreak/>
        <w:t>eu acabei de abrir a minha empresa, estou no vermelho</w:t>
      </w:r>
    </w:p>
    <w:p w14:paraId="38E4B736" w14:textId="77777777" w:rsidR="00D21325" w:rsidRDefault="00D21325" w:rsidP="00D21325">
      <w:r>
        <w:t>e preciso correr atrás dessas dívidas.</w:t>
      </w:r>
    </w:p>
    <w:p w14:paraId="39556364" w14:textId="77777777" w:rsidR="00D21325" w:rsidRDefault="00D21325" w:rsidP="00D21325">
      <w:r>
        <w:t>Por outro lado, meu negócio está indo bem.</w:t>
      </w:r>
    </w:p>
    <w:p w14:paraId="1BD2C5D4" w14:textId="77777777" w:rsidR="00D21325" w:rsidRDefault="00D21325" w:rsidP="00D21325">
      <w:r>
        <w:t>Mas, ao mesmo tempo, eu tenho custos de produção,</w:t>
      </w:r>
    </w:p>
    <w:p w14:paraId="7FFC08F7" w14:textId="77777777" w:rsidR="00D21325" w:rsidRDefault="00D21325" w:rsidP="00D21325">
      <w:r>
        <w:t>impostos etc.</w:t>
      </w:r>
    </w:p>
    <w:p w14:paraId="02F0D95B" w14:textId="77777777" w:rsidR="00D21325" w:rsidRDefault="00D21325" w:rsidP="00D21325">
      <w:r>
        <w:t>Como posso usar esse início de ano a meu favor?</w:t>
      </w:r>
    </w:p>
    <w:p w14:paraId="6CCF21A4" w14:textId="77777777" w:rsidR="00D21325" w:rsidRDefault="00D21325" w:rsidP="00D21325">
      <w:r>
        <w:t>Quais devem ser as minhas prioridades?</w:t>
      </w:r>
    </w:p>
    <w:p w14:paraId="614A8983" w14:textId="77777777" w:rsidR="00D21325" w:rsidRDefault="00D21325" w:rsidP="00D21325">
      <w:r>
        <w:t>Boa pergunta, Helga. Esse momento de início de ano</w:t>
      </w:r>
    </w:p>
    <w:p w14:paraId="038A5DF4" w14:textId="77777777" w:rsidR="00D21325" w:rsidRDefault="00D21325" w:rsidP="00D21325">
      <w:r>
        <w:t>é muito importante para que seja utilizado de bom-senso,</w:t>
      </w:r>
    </w:p>
    <w:p w14:paraId="6E431AAD" w14:textId="77777777" w:rsidR="00D21325" w:rsidRDefault="00D21325" w:rsidP="00D21325">
      <w:r>
        <w:t>chamar os fornecedores e fazer aquela breve conversa,</w:t>
      </w:r>
    </w:p>
    <w:p w14:paraId="1F63522A" w14:textId="77777777" w:rsidR="00D21325" w:rsidRDefault="00D21325" w:rsidP="00D21325">
      <w:r>
        <w:t>dizendo: "Olha, passei por um momento de dificuldade,</w:t>
      </w:r>
    </w:p>
    <w:p w14:paraId="4053DDB7" w14:textId="77777777" w:rsidR="00D21325" w:rsidRDefault="00D21325" w:rsidP="00D21325">
      <w:r>
        <w:t>algumas contas ficaram pendentes,</w:t>
      </w:r>
    </w:p>
    <w:p w14:paraId="6C6D81C1" w14:textId="77777777" w:rsidR="00D21325" w:rsidRDefault="00D21325" w:rsidP="00D21325">
      <w:r>
        <w:t>e eu preciso conversar com vocês</w:t>
      </w:r>
    </w:p>
    <w:p w14:paraId="4017C5DF" w14:textId="77777777" w:rsidR="00D21325" w:rsidRDefault="00D21325" w:rsidP="00D21325">
      <w:r>
        <w:t>para poder fazer a minha reorganização financeira".</w:t>
      </w:r>
    </w:p>
    <w:p w14:paraId="6B0EC01F" w14:textId="77777777" w:rsidR="00D21325" w:rsidRDefault="00D21325" w:rsidP="00D21325">
      <w:r>
        <w:t>Vamos ver uma melhor forma de organizar</w:t>
      </w:r>
    </w:p>
    <w:p w14:paraId="2FED435F" w14:textId="77777777" w:rsidR="00D21325" w:rsidRDefault="00D21325" w:rsidP="00D21325">
      <w:r>
        <w:t>e liquidar esse passivo, seja com pagamento à vista,</w:t>
      </w:r>
    </w:p>
    <w:p w14:paraId="3C3E72BF" w14:textId="77777777" w:rsidR="00D21325" w:rsidRDefault="00D21325" w:rsidP="00D21325">
      <w:r>
        <w:t>obtendo desconto, ou seja de uma forma parcelada</w:t>
      </w:r>
    </w:p>
    <w:p w14:paraId="42C4DE0E" w14:textId="77777777" w:rsidR="00D21325" w:rsidRDefault="00D21325" w:rsidP="00D21325">
      <w:r>
        <w:t>que, claro, caiba dentro do fluxo de caixa da empresa,</w:t>
      </w:r>
    </w:p>
    <w:p w14:paraId="1587A2AB" w14:textId="77777777" w:rsidR="00D21325" w:rsidRDefault="00D21325" w:rsidP="00D21325">
      <w:r>
        <w:t>e o empreendedor não acabe se endividando mais</w:t>
      </w:r>
    </w:p>
    <w:p w14:paraId="0F783CF6" w14:textId="77777777" w:rsidR="00D21325" w:rsidRDefault="00D21325" w:rsidP="00D21325">
      <w:r>
        <w:t>para cumprir o que foi combinado.</w:t>
      </w:r>
    </w:p>
    <w:p w14:paraId="12C75DBF" w14:textId="77777777" w:rsidR="00D21325" w:rsidRDefault="00D21325" w:rsidP="00D21325">
      <w:r>
        <w:t>E, claro, dê preferência, na hora de negociar</w:t>
      </w:r>
    </w:p>
    <w:p w14:paraId="05641A98" w14:textId="77777777" w:rsidR="00D21325" w:rsidRDefault="00D21325" w:rsidP="00D21325">
      <w:r>
        <w:t>e na hora de pagamentos também,</w:t>
      </w:r>
    </w:p>
    <w:p w14:paraId="6C5CE127" w14:textId="77777777" w:rsidR="00D21325" w:rsidRDefault="00D21325" w:rsidP="00D21325">
      <w:r>
        <w:t>sempre aos fornecedores, porque é o fornecedor</w:t>
      </w:r>
    </w:p>
    <w:p w14:paraId="42368E41" w14:textId="77777777" w:rsidR="00D21325" w:rsidRDefault="00D21325" w:rsidP="00D21325">
      <w:r>
        <w:t>que mantém em dia a sua matéria-prima</w:t>
      </w:r>
    </w:p>
    <w:p w14:paraId="41FC1B78" w14:textId="77777777" w:rsidR="00D21325" w:rsidRDefault="00D21325" w:rsidP="00D21325">
      <w:r>
        <w:t>e ele que vai continuar girando o seu negócio.</w:t>
      </w:r>
    </w:p>
    <w:p w14:paraId="7FB6ABD9" w14:textId="77777777" w:rsidR="00D21325" w:rsidRDefault="00D21325" w:rsidP="00D21325">
      <w:r>
        <w:t>Nessa situação de dívidas, muitas pessoas acabam indo</w:t>
      </w:r>
    </w:p>
    <w:p w14:paraId="1DEB9B32" w14:textId="77777777" w:rsidR="00D21325" w:rsidRDefault="00D21325" w:rsidP="00D21325">
      <w:r>
        <w:t>para o cartão de crédito.</w:t>
      </w:r>
    </w:p>
    <w:p w14:paraId="72AD8E46" w14:textId="77777777" w:rsidR="00D21325" w:rsidRDefault="00D21325" w:rsidP="00D21325">
      <w:r>
        <w:t>Ele é uma boa opção?</w:t>
      </w:r>
    </w:p>
    <w:p w14:paraId="07380DB7" w14:textId="77777777" w:rsidR="00D21325" w:rsidRDefault="00D21325" w:rsidP="00D21325">
      <w:r>
        <w:t>A primeiro momento, o empreendedor precisa</w:t>
      </w:r>
    </w:p>
    <w:p w14:paraId="0C72E9BE" w14:textId="77777777" w:rsidR="00D21325" w:rsidRDefault="00D21325" w:rsidP="00D21325">
      <w:r>
        <w:t>avaliar o uso do cartão de crédito,</w:t>
      </w:r>
    </w:p>
    <w:p w14:paraId="2F7DE3B5" w14:textId="77777777" w:rsidR="00D21325" w:rsidRDefault="00D21325" w:rsidP="00D21325">
      <w:r>
        <w:t>se é um negócio que compensa para o empreendedor.</w:t>
      </w:r>
    </w:p>
    <w:p w14:paraId="0B956DC0" w14:textId="77777777" w:rsidR="00D21325" w:rsidRDefault="00D21325" w:rsidP="00D21325">
      <w:r>
        <w:lastRenderedPageBreak/>
        <w:t>Qual é o objetivo dele?</w:t>
      </w:r>
    </w:p>
    <w:p w14:paraId="7EA00DCD" w14:textId="77777777" w:rsidR="00D21325" w:rsidRDefault="00D21325" w:rsidP="00D21325">
      <w:r>
        <w:t>Ele vai fazer uma compra junto ao fornecedor?</w:t>
      </w:r>
    </w:p>
    <w:p w14:paraId="5D3E745F" w14:textId="77777777" w:rsidR="00D21325" w:rsidRDefault="00D21325" w:rsidP="00D21325">
      <w:r>
        <w:t>Verificar com o fornecedor, se for feita uma compra à vista,</w:t>
      </w:r>
    </w:p>
    <w:p w14:paraId="400346F0" w14:textId="77777777" w:rsidR="00D21325" w:rsidRDefault="00D21325" w:rsidP="00D21325">
      <w:r>
        <w:t>com o pagamento em dinheiro, se tem desconto.</w:t>
      </w:r>
    </w:p>
    <w:p w14:paraId="58C54AA4" w14:textId="77777777" w:rsidR="00D21325" w:rsidRDefault="00D21325" w:rsidP="00D21325">
      <w:r>
        <w:t>Ou, se for o caso: se o empreendedor não tem dinheiro</w:t>
      </w:r>
    </w:p>
    <w:p w14:paraId="23CD4D2C" w14:textId="77777777" w:rsidR="00D21325" w:rsidRDefault="00D21325" w:rsidP="00D21325">
      <w:r>
        <w:t>e tiver que utilizar o cartão de crédito,</w:t>
      </w:r>
    </w:p>
    <w:p w14:paraId="1616516D" w14:textId="77777777" w:rsidR="00D21325" w:rsidRDefault="00D21325" w:rsidP="00D21325">
      <w:r>
        <w:t>verifique se as parcelas</w:t>
      </w:r>
    </w:p>
    <w:p w14:paraId="713E7E2A" w14:textId="77777777" w:rsidR="00D21325" w:rsidRDefault="00D21325" w:rsidP="00D21325">
      <w:r>
        <w:t>cabem no orçamento do empreendedor,</w:t>
      </w:r>
    </w:p>
    <w:p w14:paraId="057AFA9C" w14:textId="77777777" w:rsidR="00D21325" w:rsidRDefault="00D21325" w:rsidP="00D21325">
      <w:r>
        <w:t>como que vão ser essas parcelas no caixa da empresa,</w:t>
      </w:r>
    </w:p>
    <w:p w14:paraId="59ECF522" w14:textId="77777777" w:rsidR="00D21325" w:rsidRDefault="00D21325" w:rsidP="00D21325">
      <w:r>
        <w:t>se não vai afetar algum outro compromisso financeiro.</w:t>
      </w:r>
    </w:p>
    <w:p w14:paraId="7284F79C" w14:textId="77777777" w:rsidR="00D21325" w:rsidRDefault="00D21325" w:rsidP="00D21325">
      <w:r>
        <w:t>Porque é importante o empreendedor entender</w:t>
      </w:r>
    </w:p>
    <w:p w14:paraId="721C08D7" w14:textId="77777777" w:rsidR="00D21325" w:rsidRDefault="00D21325" w:rsidP="00D21325">
      <w:r>
        <w:t>que cartão de crédito é pagamento.</w:t>
      </w:r>
    </w:p>
    <w:p w14:paraId="388C12F9" w14:textId="77777777" w:rsidR="00D21325" w:rsidRDefault="00D21325" w:rsidP="00D21325">
      <w:r>
        <w:t>Precisa fazer o pagamento.</w:t>
      </w:r>
    </w:p>
    <w:p w14:paraId="70C09F77" w14:textId="77777777" w:rsidR="00D21325" w:rsidRDefault="00D21325" w:rsidP="00D21325">
      <w:r>
        <w:t>Chega no dia combinado, vai ter o vencimento</w:t>
      </w:r>
    </w:p>
    <w:p w14:paraId="28B27D3C" w14:textId="77777777" w:rsidR="00D21325" w:rsidRDefault="00D21325" w:rsidP="00D21325">
      <w:r>
        <w:t>e, se não pagar, tem multa, tem juros,</w:t>
      </w:r>
    </w:p>
    <w:p w14:paraId="627B3AF1" w14:textId="77777777" w:rsidR="00D21325" w:rsidRDefault="00D21325" w:rsidP="00D21325">
      <w:r>
        <w:t>como qualquer outra fatura, como qualquer outro boleto.</w:t>
      </w:r>
    </w:p>
    <w:p w14:paraId="2C9108B8" w14:textId="77777777" w:rsidR="00D21325" w:rsidRDefault="00D21325" w:rsidP="00D21325">
      <w:r>
        <w:t>E, se não pagar, vai gerar um passivo gigantesco</w:t>
      </w:r>
    </w:p>
    <w:p w14:paraId="5308342A" w14:textId="77777777" w:rsidR="00D21325" w:rsidRDefault="00D21325" w:rsidP="00D21325">
      <w:r>
        <w:t>que acaba dificultando mais ainda a vida do empreendedor.</w:t>
      </w:r>
    </w:p>
    <w:p w14:paraId="7CC6075F" w14:textId="77777777" w:rsidR="00D21325" w:rsidRDefault="00D21325" w:rsidP="00D21325">
      <w:r>
        <w:t>Tentando fugir do cartão de crédito,</w:t>
      </w:r>
    </w:p>
    <w:p w14:paraId="5415B8BA" w14:textId="77777777" w:rsidR="00D21325" w:rsidRDefault="00D21325" w:rsidP="00D21325">
      <w:r>
        <w:t>o que eu posso fazer no dia a dia, na minha rotina,</w:t>
      </w:r>
    </w:p>
    <w:p w14:paraId="605CA317" w14:textId="77777777" w:rsidR="00D21325" w:rsidRDefault="00D21325" w:rsidP="00D21325">
      <w:r>
        <w:t>para poder mudar esses hábitos e melhorar</w:t>
      </w:r>
    </w:p>
    <w:p w14:paraId="5CE99C4B" w14:textId="77777777" w:rsidR="00D21325" w:rsidRDefault="00D21325" w:rsidP="00D21325">
      <w:r>
        <w:t>a minha educação financeira?</w:t>
      </w:r>
    </w:p>
    <w:p w14:paraId="091DDB84" w14:textId="77777777" w:rsidR="00D21325" w:rsidRDefault="00D21325" w:rsidP="00D21325">
      <w:r>
        <w:t>Uma maneira perfeita de o empreendedor</w:t>
      </w:r>
    </w:p>
    <w:p w14:paraId="597B0A81" w14:textId="77777777" w:rsidR="00D21325" w:rsidRDefault="00D21325" w:rsidP="00D21325">
      <w:r>
        <w:t>fugir do cartão de crédito</w:t>
      </w:r>
    </w:p>
    <w:p w14:paraId="604ECF80" w14:textId="77777777" w:rsidR="00D21325" w:rsidRDefault="00D21325" w:rsidP="00D21325">
      <w:r>
        <w:t>é sempre ele estudar se é necessário ou não.</w:t>
      </w:r>
    </w:p>
    <w:p w14:paraId="4A7B5D22" w14:textId="77777777" w:rsidR="00D21325" w:rsidRDefault="00D21325" w:rsidP="00D21325">
      <w:r>
        <w:t>E o que ele precisa? Ele sempre precisa saber</w:t>
      </w:r>
    </w:p>
    <w:p w14:paraId="79B0AFF3" w14:textId="77777777" w:rsidR="00D21325" w:rsidRDefault="00D21325" w:rsidP="00D21325">
      <w:r>
        <w:t>quais os dias que ele precisa efetuar algum tipo de compra</w:t>
      </w:r>
    </w:p>
    <w:p w14:paraId="0A5AEBE0" w14:textId="77777777" w:rsidR="00D21325" w:rsidRDefault="00D21325" w:rsidP="00D21325">
      <w:r>
        <w:t>e os dias que ele tem de recebimento.</w:t>
      </w:r>
    </w:p>
    <w:p w14:paraId="5D17A7BF" w14:textId="77777777" w:rsidR="00D21325" w:rsidRDefault="00D21325" w:rsidP="00D21325">
      <w:r>
        <w:t>Junta os recebimentos que ele tem,</w:t>
      </w:r>
    </w:p>
    <w:p w14:paraId="6F8B2D24" w14:textId="77777777" w:rsidR="00D21325" w:rsidRDefault="00D21325" w:rsidP="00D21325">
      <w:r>
        <w:t>entra em contato com o fornecedor</w:t>
      </w:r>
    </w:p>
    <w:p w14:paraId="494FA75A" w14:textId="77777777" w:rsidR="00D21325" w:rsidRDefault="00D21325" w:rsidP="00D21325">
      <w:r>
        <w:t>e negocia uma melhor forma de pagamento</w:t>
      </w:r>
    </w:p>
    <w:p w14:paraId="0FD4097B" w14:textId="77777777" w:rsidR="00D21325" w:rsidRDefault="00D21325" w:rsidP="00D21325">
      <w:r>
        <w:lastRenderedPageBreak/>
        <w:t>sem a utilização do cartão de crédito.</w:t>
      </w:r>
    </w:p>
    <w:p w14:paraId="547C68BB" w14:textId="77777777" w:rsidR="00D21325" w:rsidRDefault="00D21325" w:rsidP="00D21325">
      <w:r>
        <w:t>É uma forma maravilhosa de fugir do cartão de crédito</w:t>
      </w:r>
    </w:p>
    <w:p w14:paraId="43CABEDA" w14:textId="77777777" w:rsidR="00D21325" w:rsidRDefault="00D21325" w:rsidP="00D21325">
      <w:r>
        <w:t>e ter também um poder maior de negociação</w:t>
      </w:r>
    </w:p>
    <w:p w14:paraId="540880C5" w14:textId="77777777" w:rsidR="00D21325" w:rsidRDefault="00D21325" w:rsidP="00D21325">
      <w:r>
        <w:t>junto ao fornecedor.</w:t>
      </w:r>
    </w:p>
    <w:p w14:paraId="6540DBA8" w14:textId="77777777" w:rsidR="00D21325" w:rsidRDefault="00D21325" w:rsidP="00D21325">
      <w:r>
        <w:t>Entre alguns dos pontos citados pela pesquisa do Sebrae</w:t>
      </w:r>
    </w:p>
    <w:p w14:paraId="0437B0EC" w14:textId="77777777" w:rsidR="00D21325" w:rsidRDefault="00D21325" w:rsidP="00D21325">
      <w:r>
        <w:t>que comentamos no começo do programa</w:t>
      </w:r>
    </w:p>
    <w:p w14:paraId="678B0EFF" w14:textId="77777777" w:rsidR="00D21325" w:rsidRDefault="00D21325" w:rsidP="00D21325">
      <w:r>
        <w:t>está a falta de planejamento a longo prazo.</w:t>
      </w:r>
    </w:p>
    <w:p w14:paraId="5CCB2E7E" w14:textId="77777777" w:rsidR="00D21325" w:rsidRDefault="00D21325" w:rsidP="00D21325">
      <w:r>
        <w:t>Como eu, hoje, que estou começando,</w:t>
      </w:r>
    </w:p>
    <w:p w14:paraId="79C37A27" w14:textId="77777777" w:rsidR="00D21325" w:rsidRDefault="00D21325" w:rsidP="00D21325">
      <w:r>
        <w:t>posso fazer esse planejamento?</w:t>
      </w:r>
    </w:p>
    <w:p w14:paraId="5B3216F6" w14:textId="77777777" w:rsidR="00D21325" w:rsidRDefault="00D21325" w:rsidP="00D21325">
      <w:r>
        <w:t>Existe uma ferramenta muito bacana,</w:t>
      </w:r>
    </w:p>
    <w:p w14:paraId="2BA7D1AE" w14:textId="77777777" w:rsidR="00D21325" w:rsidRDefault="00D21325" w:rsidP="00D21325">
      <w:r>
        <w:t>no mundo das finanças,</w:t>
      </w:r>
    </w:p>
    <w:p w14:paraId="6023D2C8" w14:textId="77777777" w:rsidR="00D21325" w:rsidRDefault="00D21325" w:rsidP="00D21325">
      <w:r>
        <w:t>para os empreendedores, chamada fluxo de caixa projetado</w:t>
      </w:r>
    </w:p>
    <w:p w14:paraId="595A22F0" w14:textId="77777777" w:rsidR="00D21325" w:rsidRDefault="00D21325" w:rsidP="00D21325">
      <w:r>
        <w:t>e o fluxo de caixa realizado.</w:t>
      </w:r>
    </w:p>
    <w:p w14:paraId="71FB3AAF" w14:textId="77777777" w:rsidR="00D21325" w:rsidRDefault="00D21325" w:rsidP="00D21325">
      <w:r>
        <w:t>No fluxo de caixa projetado, o empreendedor consegue</w:t>
      </w:r>
    </w:p>
    <w:p w14:paraId="4E07422F" w14:textId="77777777" w:rsidR="00D21325" w:rsidRDefault="00D21325" w:rsidP="00D21325">
      <w:r>
        <w:t>projetar tudo que ele precisa comprar</w:t>
      </w:r>
    </w:p>
    <w:p w14:paraId="0782F399" w14:textId="77777777" w:rsidR="00D21325" w:rsidRDefault="00D21325" w:rsidP="00D21325">
      <w:r>
        <w:t>e tudo que ele vai receber ao longo do período.</w:t>
      </w:r>
    </w:p>
    <w:p w14:paraId="45C7E4FC" w14:textId="77777777" w:rsidR="00D21325" w:rsidRDefault="00D21325" w:rsidP="00D21325">
      <w:r>
        <w:t>Ou seja, ele coloca lá: tem o fornecedor "A".</w:t>
      </w:r>
    </w:p>
    <w:p w14:paraId="20A87E6D" w14:textId="77777777" w:rsidR="00D21325" w:rsidRDefault="00D21325" w:rsidP="00D21325">
      <w:r>
        <w:t>Quanto que eu vou gastar com ele por mês?</w:t>
      </w:r>
    </w:p>
    <w:p w14:paraId="7B06DE21" w14:textId="77777777" w:rsidR="00D21325" w:rsidRDefault="00D21325" w:rsidP="00D21325">
      <w:r>
        <w:t>Vou gastar "X".</w:t>
      </w:r>
    </w:p>
    <w:p w14:paraId="5184A394" w14:textId="77777777" w:rsidR="00D21325" w:rsidRDefault="00D21325" w:rsidP="00D21325">
      <w:r>
        <w:t>E no segundo mês? "3X". E assim por diante.</w:t>
      </w:r>
    </w:p>
    <w:p w14:paraId="68844DE3" w14:textId="77777777" w:rsidR="00D21325" w:rsidRDefault="00D21325" w:rsidP="00D21325">
      <w:r>
        <w:t>E, do outro lado, o recebimento também.</w:t>
      </w:r>
    </w:p>
    <w:p w14:paraId="36ACF799" w14:textId="77777777" w:rsidR="00D21325" w:rsidRDefault="00D21325" w:rsidP="00D21325">
      <w:r>
        <w:t>Ah, eu tenho para receber, com isso, "X".</w:t>
      </w:r>
    </w:p>
    <w:p w14:paraId="24A38545" w14:textId="77777777" w:rsidR="00D21325" w:rsidRDefault="00D21325" w:rsidP="00D21325">
      <w:r>
        <w:t>Eu pretendo faturar "Y".</w:t>
      </w:r>
    </w:p>
    <w:p w14:paraId="303C75FE" w14:textId="77777777" w:rsidR="00D21325" w:rsidRDefault="00D21325" w:rsidP="00D21325">
      <w:r>
        <w:t>Quanto que eu vou pagar de impostos?</w:t>
      </w:r>
    </w:p>
    <w:p w14:paraId="1A876785" w14:textId="77777777" w:rsidR="00D21325" w:rsidRDefault="00D21325" w:rsidP="00D21325">
      <w:r>
        <w:t>Ah, vou pagar de impostos "B".</w:t>
      </w:r>
    </w:p>
    <w:p w14:paraId="579B0F6A" w14:textId="77777777" w:rsidR="00D21325" w:rsidRDefault="00D21325" w:rsidP="00D21325">
      <w:r>
        <w:t>Então essa é uma melhor forma: que ele conseguisse</w:t>
      </w:r>
    </w:p>
    <w:p w14:paraId="72AB34E4" w14:textId="77777777" w:rsidR="00D21325" w:rsidRDefault="00D21325" w:rsidP="00D21325">
      <w:r>
        <w:t>realizar, aproveitar que agora é o início do ano,</w:t>
      </w:r>
    </w:p>
    <w:p w14:paraId="2D18F16F" w14:textId="77777777" w:rsidR="00D21325" w:rsidRDefault="00D21325" w:rsidP="00D21325">
      <w:r>
        <w:t>ele fazer esse fluxo de caixa projetado até o final do ano,</w:t>
      </w:r>
    </w:p>
    <w:p w14:paraId="30F30AAA" w14:textId="77777777" w:rsidR="00D21325" w:rsidRDefault="00D21325" w:rsidP="00D21325">
      <w:r>
        <w:t>para ele ter uma referência de como vai ser o negócio dele,</w:t>
      </w:r>
    </w:p>
    <w:p w14:paraId="76ECDF57" w14:textId="77777777" w:rsidR="00D21325" w:rsidRDefault="00D21325" w:rsidP="00D21325">
      <w:r>
        <w:t>como que vai ser o faturamento dele</w:t>
      </w:r>
    </w:p>
    <w:p w14:paraId="784106A9" w14:textId="77777777" w:rsidR="00D21325" w:rsidRDefault="00D21325" w:rsidP="00D21325">
      <w:r>
        <w:t>e quanto que ele precisa também faturar</w:t>
      </w:r>
    </w:p>
    <w:p w14:paraId="71A97D8C" w14:textId="77777777" w:rsidR="00D21325" w:rsidRDefault="00D21325" w:rsidP="00D21325">
      <w:r>
        <w:lastRenderedPageBreak/>
        <w:t>para pagar não só os fornecedores, pagar os impostos</w:t>
      </w:r>
    </w:p>
    <w:p w14:paraId="0E426351" w14:textId="77777777" w:rsidR="00D21325" w:rsidRDefault="00D21325" w:rsidP="00D21325">
      <w:r>
        <w:t>e pagar também, se for o caso, funcionários</w:t>
      </w:r>
    </w:p>
    <w:p w14:paraId="23E8CCDB" w14:textId="77777777" w:rsidR="00D21325" w:rsidRDefault="00D21325" w:rsidP="00D21325">
      <w:r>
        <w:t>se assim ele tiver.</w:t>
      </w:r>
    </w:p>
    <w:p w14:paraId="3507AA67" w14:textId="77777777" w:rsidR="00D21325" w:rsidRDefault="00D21325" w:rsidP="00D21325">
      <w:r>
        <w:t>Outra questão que podemos abordar</w:t>
      </w:r>
    </w:p>
    <w:p w14:paraId="0220F7C8" w14:textId="77777777" w:rsidR="00D21325" w:rsidRDefault="00D21325" w:rsidP="00D21325">
      <w:r>
        <w:t>é a falta de controle de gastos.</w:t>
      </w:r>
    </w:p>
    <w:p w14:paraId="45CE5646" w14:textId="77777777" w:rsidR="00D21325" w:rsidRDefault="00D21325" w:rsidP="00D21325">
      <w:r>
        <w:t>Como o empreendedor que está constantemente</w:t>
      </w:r>
    </w:p>
    <w:p w14:paraId="17D09220" w14:textId="77777777" w:rsidR="00D21325" w:rsidRDefault="00D21325" w:rsidP="00D21325">
      <w:r>
        <w:t>comprando material para o seu negócio</w:t>
      </w:r>
    </w:p>
    <w:p w14:paraId="3782A62C" w14:textId="77777777" w:rsidR="00D21325" w:rsidRDefault="00D21325" w:rsidP="00D21325">
      <w:r>
        <w:t>pode ter uma visão mais precisa dos seus gastos?</w:t>
      </w:r>
    </w:p>
    <w:p w14:paraId="2A2DC9F1" w14:textId="77777777" w:rsidR="00D21325" w:rsidRDefault="00D21325" w:rsidP="00D21325">
      <w:r>
        <w:t>O empreendedor pode utilizar algumas ferramentas,</w:t>
      </w:r>
    </w:p>
    <w:p w14:paraId="39A8E1DE" w14:textId="77777777" w:rsidR="00D21325" w:rsidRDefault="00D21325" w:rsidP="00D21325">
      <w:r>
        <w:t>como, por exemplo, utilizar o Excel</w:t>
      </w:r>
    </w:p>
    <w:p w14:paraId="1EEDC7C9" w14:textId="77777777" w:rsidR="00D21325" w:rsidRDefault="00D21325" w:rsidP="00D21325">
      <w:r>
        <w:t>ou senão, se ele não tiver acesso ao computador,</w:t>
      </w:r>
    </w:p>
    <w:p w14:paraId="23161E19" w14:textId="77777777" w:rsidR="00D21325" w:rsidRDefault="00D21325" w:rsidP="00D21325">
      <w:r>
        <w:t>ele pode utilizar um caderninho também</w:t>
      </w:r>
    </w:p>
    <w:p w14:paraId="228D61C7" w14:textId="77777777" w:rsidR="00D21325" w:rsidRDefault="00D21325" w:rsidP="00D21325">
      <w:r>
        <w:t>e fazer desse caderninho ou do Excel, a ferramenta,</w:t>
      </w:r>
    </w:p>
    <w:p w14:paraId="24ECC7B7" w14:textId="77777777" w:rsidR="00D21325" w:rsidRDefault="00D21325" w:rsidP="00D21325">
      <w:r>
        <w:t>um livro-caixa, um caixa diário, onde o empreendedor</w:t>
      </w:r>
    </w:p>
    <w:p w14:paraId="2AB688B4" w14:textId="77777777" w:rsidR="00D21325" w:rsidRDefault="00D21325" w:rsidP="00D21325">
      <w:r>
        <w:t>consegue lançar, diariamente, todos os dias,</w:t>
      </w:r>
    </w:p>
    <w:p w14:paraId="37A73756" w14:textId="77777777" w:rsidR="00D21325" w:rsidRDefault="00D21325" w:rsidP="00D21325">
      <w:r>
        <w:t>quanto que ele vendeu ou o que ele comprou,</w:t>
      </w:r>
    </w:p>
    <w:p w14:paraId="25029ED5" w14:textId="77777777" w:rsidR="00D21325" w:rsidRDefault="00D21325" w:rsidP="00D21325">
      <w:r>
        <w:t>o que ele precisa receber ainda do cliente,</w:t>
      </w:r>
    </w:p>
    <w:p w14:paraId="70941AE2" w14:textId="77777777" w:rsidR="00D21325" w:rsidRDefault="00D21325" w:rsidP="00D21325">
      <w:r>
        <w:t>o que ele precisa pagar ao fornecedor,</w:t>
      </w:r>
    </w:p>
    <w:p w14:paraId="7CD83135" w14:textId="77777777" w:rsidR="00D21325" w:rsidRDefault="00D21325" w:rsidP="00D21325">
      <w:r>
        <w:t>o que ele precisa pagar dos impostos, e, assim,</w:t>
      </w:r>
    </w:p>
    <w:p w14:paraId="0CE4A7AE" w14:textId="77777777" w:rsidR="00D21325" w:rsidRDefault="00D21325" w:rsidP="00D21325">
      <w:r>
        <w:t>ele vai montando uma estratégia, diariamente,</w:t>
      </w:r>
    </w:p>
    <w:p w14:paraId="3B018791" w14:textId="77777777" w:rsidR="00D21325" w:rsidRDefault="00D21325" w:rsidP="00D21325">
      <w:r>
        <w:t>do que ele precisa receber e do que ele precisa pagar.</w:t>
      </w:r>
    </w:p>
    <w:p w14:paraId="44BA98D9" w14:textId="77777777" w:rsidR="00D21325" w:rsidRDefault="00D21325" w:rsidP="00D21325">
      <w:r>
        <w:t>E, dessa forma, ele vai conseguindo se organizar</w:t>
      </w:r>
    </w:p>
    <w:p w14:paraId="45868823" w14:textId="77777777" w:rsidR="00D21325" w:rsidRDefault="00D21325" w:rsidP="00D21325">
      <w:r>
        <w:t>e criar projeções e, também, claro,</w:t>
      </w:r>
    </w:p>
    <w:p w14:paraId="55216F3F" w14:textId="77777777" w:rsidR="00D21325" w:rsidRDefault="00D21325" w:rsidP="00D21325">
      <w:r>
        <w:t>passar tudo que foi a despesa, ou o custo,</w:t>
      </w:r>
    </w:p>
    <w:p w14:paraId="7EB59721" w14:textId="77777777" w:rsidR="00D21325" w:rsidRDefault="00D21325" w:rsidP="00D21325">
      <w:r>
        <w:t>ou o faturamento dele.</w:t>
      </w:r>
    </w:p>
    <w:p w14:paraId="1773C5A0" w14:textId="77777777" w:rsidR="00D21325" w:rsidRDefault="00D21325" w:rsidP="00D21325">
      <w:r>
        <w:t>Claro, o empreendedor, não basta só criar a ferramenta.</w:t>
      </w:r>
    </w:p>
    <w:p w14:paraId="4F714FAF" w14:textId="77777777" w:rsidR="00D21325" w:rsidRDefault="00D21325" w:rsidP="00D21325">
      <w:r>
        <w:t>Ele precisa utilizar – e precisa utilizar fazendo lançamentos</w:t>
      </w:r>
    </w:p>
    <w:p w14:paraId="490ACE21" w14:textId="77777777" w:rsidR="00D21325" w:rsidRDefault="00D21325" w:rsidP="00D21325">
      <w:r>
        <w:t>tanto a débito quanto a crédito.</w:t>
      </w:r>
    </w:p>
    <w:p w14:paraId="3E92B4DC" w14:textId="77777777" w:rsidR="00D21325" w:rsidRDefault="00D21325" w:rsidP="00D21325">
      <w:r>
        <w:t>O que ele precisa pagar para os fornecedores,</w:t>
      </w:r>
    </w:p>
    <w:p w14:paraId="1D3132D7" w14:textId="77777777" w:rsidR="00D21325" w:rsidRDefault="00D21325" w:rsidP="00D21325">
      <w:r>
        <w:t>os boletos diários, as despesas, como os impostos,</w:t>
      </w:r>
    </w:p>
    <w:p w14:paraId="0378308F" w14:textId="77777777" w:rsidR="00D21325" w:rsidRDefault="00D21325" w:rsidP="00D21325">
      <w:r>
        <w:t>folhas de pagamento, se assim houver, ou o faturamento:</w:t>
      </w:r>
    </w:p>
    <w:p w14:paraId="34EB983F" w14:textId="77777777" w:rsidR="00D21325" w:rsidRDefault="00D21325" w:rsidP="00D21325">
      <w:r>
        <w:lastRenderedPageBreak/>
        <w:t>de quem ele precisa receber, quanto ele já recebeu.</w:t>
      </w:r>
    </w:p>
    <w:p w14:paraId="4D3C6880" w14:textId="77777777" w:rsidR="00D21325" w:rsidRDefault="00D21325" w:rsidP="00D21325">
      <w:r>
        <w:t>E fazer esse esforço todos os dias,</w:t>
      </w:r>
    </w:p>
    <w:p w14:paraId="2181D882" w14:textId="77777777" w:rsidR="00D21325" w:rsidRDefault="00D21325" w:rsidP="00D21325">
      <w:r>
        <w:t>para ele ter um histórico de como foi o momento dele</w:t>
      </w:r>
    </w:p>
    <w:p w14:paraId="0D5BBD2F" w14:textId="77777777" w:rsidR="00D21325" w:rsidRDefault="00D21325" w:rsidP="00D21325">
      <w:r>
        <w:t>e também ele ter, ali, uma visão</w:t>
      </w:r>
    </w:p>
    <w:p w14:paraId="13757245" w14:textId="77777777" w:rsidR="00D21325" w:rsidRDefault="00D21325" w:rsidP="00D21325">
      <w:r>
        <w:t>do que ele vai ter no futuro.</w:t>
      </w:r>
    </w:p>
    <w:p w14:paraId="1BAD6B67" w14:textId="77777777" w:rsidR="00D21325" w:rsidRDefault="00D21325" w:rsidP="00D21325">
      <w:r>
        <w:t>É importante também o empreendedor ter a consciência</w:t>
      </w:r>
    </w:p>
    <w:p w14:paraId="66FE19F2" w14:textId="77777777" w:rsidR="00D21325" w:rsidRDefault="00D21325" w:rsidP="00D21325">
      <w:r>
        <w:t>que ele precisa ter uma conta de pessoa jurídica</w:t>
      </w:r>
    </w:p>
    <w:p w14:paraId="3D36365A" w14:textId="77777777" w:rsidR="00D21325" w:rsidRDefault="00D21325" w:rsidP="00D21325">
      <w:r>
        <w:t>e uma conta de pessoa física.</w:t>
      </w:r>
    </w:p>
    <w:p w14:paraId="63CFE193" w14:textId="77777777" w:rsidR="00D21325" w:rsidRDefault="00D21325" w:rsidP="00D21325">
      <w:r>
        <w:t>Todo empreendedor precisa ter uma estimativa</w:t>
      </w:r>
    </w:p>
    <w:p w14:paraId="390DBE29" w14:textId="77777777" w:rsidR="00D21325" w:rsidRDefault="00D21325" w:rsidP="00D21325">
      <w:r>
        <w:t>de quanto ele quer fazer a retirada do negócio dele,</w:t>
      </w:r>
    </w:p>
    <w:p w14:paraId="5F450B1A" w14:textId="77777777" w:rsidR="00D21325" w:rsidRDefault="00D21325" w:rsidP="00D21325">
      <w:r>
        <w:t>que é o famoso pró-labore,</w:t>
      </w:r>
    </w:p>
    <w:p w14:paraId="76C7C6F9" w14:textId="77777777" w:rsidR="00D21325" w:rsidRDefault="00D21325" w:rsidP="00D21325">
      <w:r>
        <w:t>que é o salário do empreendedor.</w:t>
      </w:r>
    </w:p>
    <w:p w14:paraId="69293930" w14:textId="77777777" w:rsidR="00D21325" w:rsidRDefault="00D21325" w:rsidP="00D21325">
      <w:r>
        <w:t>Então, se ele pensar com ele: "Olha, todo mês</w:t>
      </w:r>
    </w:p>
    <w:p w14:paraId="6D83D4A8" w14:textId="77777777" w:rsidR="00D21325" w:rsidRDefault="00D21325" w:rsidP="00D21325">
      <w:r>
        <w:t>eu quero fazer uma retirada de mil reais",</w:t>
      </w:r>
    </w:p>
    <w:p w14:paraId="75821249" w14:textId="77777777" w:rsidR="00D21325" w:rsidRDefault="00D21325" w:rsidP="00D21325">
      <w:r>
        <w:t>então ele coloca lá, no fluxo de caixa projetado dele,</w:t>
      </w:r>
    </w:p>
    <w:p w14:paraId="1A047208" w14:textId="77777777" w:rsidR="00D21325" w:rsidRDefault="00D21325" w:rsidP="00D21325">
      <w:r>
        <w:t>o quanto ele precisa de faturamento</w:t>
      </w:r>
    </w:p>
    <w:p w14:paraId="37976BF5" w14:textId="77777777" w:rsidR="00D21325" w:rsidRDefault="00D21325" w:rsidP="00D21325">
      <w:r>
        <w:t>para ele retirar um pró-labore de mil reais.</w:t>
      </w:r>
    </w:p>
    <w:p w14:paraId="471561AE" w14:textId="77777777" w:rsidR="00D21325" w:rsidRDefault="00D21325" w:rsidP="00D21325">
      <w:r>
        <w:t>E, esses mil reais,</w:t>
      </w:r>
    </w:p>
    <w:p w14:paraId="1A513B96" w14:textId="77777777" w:rsidR="00D21325" w:rsidRDefault="00D21325" w:rsidP="00D21325">
      <w:r>
        <w:t>quando ele chegar no objetivo do faturamento</w:t>
      </w:r>
    </w:p>
    <w:p w14:paraId="3967A822" w14:textId="77777777" w:rsidR="00D21325" w:rsidRDefault="00D21325" w:rsidP="00D21325">
      <w:r>
        <w:t>e fizer a retirada dos mil reais, ele pega esses mil reais</w:t>
      </w:r>
    </w:p>
    <w:p w14:paraId="58A9F47F" w14:textId="77777777" w:rsidR="00D21325" w:rsidRDefault="00D21325" w:rsidP="00D21325">
      <w:r>
        <w:t>da conta da pessoa jurídica,</w:t>
      </w:r>
    </w:p>
    <w:p w14:paraId="0B15854E" w14:textId="77777777" w:rsidR="00D21325" w:rsidRDefault="00D21325" w:rsidP="00D21325">
      <w:r>
        <w:t>manda para a conta da pessoa física,</w:t>
      </w:r>
    </w:p>
    <w:p w14:paraId="53A7BAA8" w14:textId="77777777" w:rsidR="00D21325" w:rsidRDefault="00D21325" w:rsidP="00D21325">
      <w:r>
        <w:t>e aqueles mil reais, como citado aqui como exemplo,</w:t>
      </w:r>
    </w:p>
    <w:p w14:paraId="64B09725" w14:textId="77777777" w:rsidR="00D21325" w:rsidRDefault="00D21325" w:rsidP="00D21325">
      <w:r>
        <w:t>vão ser o salário dele.</w:t>
      </w:r>
    </w:p>
    <w:p w14:paraId="65A357A8" w14:textId="77777777" w:rsidR="00D21325" w:rsidRDefault="00D21325" w:rsidP="00D21325">
      <w:r>
        <w:t>E é isso que ele vai poder gastar como o salário dele.</w:t>
      </w:r>
    </w:p>
    <w:p w14:paraId="4666B37A" w14:textId="77777777" w:rsidR="00D21325" w:rsidRDefault="00D21325" w:rsidP="00D21325">
      <w:r>
        <w:t>Ele não pode gastar como salário dele de pessoa física</w:t>
      </w:r>
    </w:p>
    <w:p w14:paraId="6D003B4A" w14:textId="77777777" w:rsidR="00D21325" w:rsidRDefault="00D21325" w:rsidP="00D21325">
      <w:r>
        <w:t>todo o faturamento que ele tiver na empresa,</w:t>
      </w:r>
    </w:p>
    <w:p w14:paraId="3CEF7C45" w14:textId="77777777" w:rsidR="00D21325" w:rsidRDefault="00D21325" w:rsidP="00D21325">
      <w:r>
        <w:t>senão não vai ter jeito: não vai dar bons resultados.</w:t>
      </w:r>
    </w:p>
    <w:p w14:paraId="4A7F3C9B" w14:textId="77777777" w:rsidR="00D21325" w:rsidRDefault="00D21325" w:rsidP="00D21325">
      <w:r>
        <w:t>Qual deve ser o cenário ideal entre gastos e lucro?</w:t>
      </w:r>
    </w:p>
    <w:p w14:paraId="0E44E279" w14:textId="77777777" w:rsidR="00D21325" w:rsidRDefault="00D21325" w:rsidP="00D21325">
      <w:r>
        <w:t>Essa é uma pergunta delicada, porque o que acontece:</w:t>
      </w:r>
    </w:p>
    <w:p w14:paraId="03B0FF79" w14:textId="77777777" w:rsidR="00D21325" w:rsidRDefault="00D21325" w:rsidP="00D21325">
      <w:r>
        <w:t>depende muito do que o empreendedor está negociando.</w:t>
      </w:r>
    </w:p>
    <w:p w14:paraId="38456B52" w14:textId="77777777" w:rsidR="00D21325" w:rsidRDefault="00D21325" w:rsidP="00D21325">
      <w:r>
        <w:lastRenderedPageBreak/>
        <w:t>Tem registros que o empreendedor precisa destinar</w:t>
      </w:r>
    </w:p>
    <w:p w14:paraId="5A3302A0" w14:textId="77777777" w:rsidR="00D21325" w:rsidRDefault="00D21325" w:rsidP="00D21325">
      <w:r>
        <w:t>cerca de 60% do faturamento dele para ele reinvestir</w:t>
      </w:r>
    </w:p>
    <w:p w14:paraId="71F8AC28" w14:textId="77777777" w:rsidR="00D21325" w:rsidRDefault="00D21325" w:rsidP="00D21325">
      <w:r>
        <w:t>na própria matéria-prima, 70%.</w:t>
      </w:r>
    </w:p>
    <w:p w14:paraId="6BF17A48" w14:textId="77777777" w:rsidR="00D21325" w:rsidRDefault="00D21325" w:rsidP="00D21325">
      <w:r>
        <w:t>O empreendedor precisa fazer um estudo</w:t>
      </w:r>
    </w:p>
    <w:p w14:paraId="29ED10D2" w14:textId="77777777" w:rsidR="00D21325" w:rsidRDefault="00D21325" w:rsidP="00D21325">
      <w:r>
        <w:t>do próprio negócio para descobrir qual é o cenário ideal</w:t>
      </w:r>
    </w:p>
    <w:p w14:paraId="06AB1B17" w14:textId="77777777" w:rsidR="00D21325" w:rsidRDefault="00D21325" w:rsidP="00D21325">
      <w:r>
        <w:t>e qual o valor que ele precisa reutilizar</w:t>
      </w:r>
    </w:p>
    <w:p w14:paraId="6D3AE9D0" w14:textId="77777777" w:rsidR="00D21325" w:rsidRDefault="00D21325" w:rsidP="00D21325">
      <w:r>
        <w:t>para fazer a compra da sua própria matéria-prima.</w:t>
      </w:r>
    </w:p>
    <w:p w14:paraId="0828D411" w14:textId="77777777" w:rsidR="00D21325" w:rsidRDefault="00D21325" w:rsidP="00D21325">
      <w:r>
        <w:t>Não existe um tempo adequado.</w:t>
      </w:r>
    </w:p>
    <w:p w14:paraId="215C3B43" w14:textId="77777777" w:rsidR="00D21325" w:rsidRDefault="00D21325" w:rsidP="00D21325">
      <w:r>
        <w:t>Vamos citar aqui, por exemplo, um produtor de vinho.</w:t>
      </w:r>
    </w:p>
    <w:p w14:paraId="6A5A3DD2" w14:textId="77777777" w:rsidR="00D21325" w:rsidRDefault="00D21325" w:rsidP="00D21325">
      <w:r>
        <w:t>Quanto tempo ele demora para recuperar o que investiu?</w:t>
      </w:r>
    </w:p>
    <w:p w14:paraId="2302A23E" w14:textId="77777777" w:rsidR="00D21325" w:rsidRDefault="00D21325" w:rsidP="00D21325">
      <w:r>
        <w:t>Depende do vinho? Ali, um ano? Dois anos? Depende.</w:t>
      </w:r>
    </w:p>
    <w:p w14:paraId="3716EF27" w14:textId="77777777" w:rsidR="00D21325" w:rsidRDefault="00D21325" w:rsidP="00D21325">
      <w:r>
        <w:t>Agora, o produtor de fruta. Ele já fez a colheita dele,</w:t>
      </w:r>
    </w:p>
    <w:p w14:paraId="05E181B7" w14:textId="77777777" w:rsidR="00D21325" w:rsidRDefault="00D21325" w:rsidP="00D21325">
      <w:r>
        <w:t>e o produto dele está no mercado agora</w:t>
      </w:r>
    </w:p>
    <w:p w14:paraId="3739F517" w14:textId="77777777" w:rsidR="00D21325" w:rsidRDefault="00D21325" w:rsidP="00D21325">
      <w:r>
        <w:t>e precisa ser vendido.</w:t>
      </w:r>
    </w:p>
    <w:p w14:paraId="457C4241" w14:textId="77777777" w:rsidR="00D21325" w:rsidRDefault="00D21325" w:rsidP="00D21325">
      <w:r>
        <w:t>Ele tem alguns dias até que a fruta comece a estragar.</w:t>
      </w:r>
    </w:p>
    <w:p w14:paraId="4B069BB8" w14:textId="77777777" w:rsidR="00D21325" w:rsidRDefault="00D21325" w:rsidP="00D21325">
      <w:r>
        <w:t>Então tudo depende do cenário</w:t>
      </w:r>
    </w:p>
    <w:p w14:paraId="5790AF18" w14:textId="77777777" w:rsidR="00D21325" w:rsidRDefault="00D21325" w:rsidP="00D21325">
      <w:r>
        <w:t>onde o empreendedor se encontra.</w:t>
      </w:r>
    </w:p>
    <w:p w14:paraId="649A0FF9" w14:textId="77777777" w:rsidR="00D21325" w:rsidRDefault="00D21325" w:rsidP="00D21325">
      <w:r>
        <w:t>Por isso que precisa fazer um estudo.</w:t>
      </w:r>
    </w:p>
    <w:p w14:paraId="05639EA6" w14:textId="77777777" w:rsidR="00D21325" w:rsidRDefault="00D21325" w:rsidP="00D21325">
      <w:r>
        <w:t>No mundo dos negócios, existe um termo</w:t>
      </w:r>
    </w:p>
    <w:p w14:paraId="59C9FBF4" w14:textId="77777777" w:rsidR="00D21325" w:rsidRDefault="00D21325" w:rsidP="00D21325">
      <w:r>
        <w:t>chamado reserva de emergência.</w:t>
      </w:r>
    </w:p>
    <w:p w14:paraId="34D39B94" w14:textId="77777777" w:rsidR="00D21325" w:rsidRDefault="00D21325" w:rsidP="00D21325">
      <w:r>
        <w:t>Pode nos explicar o que é essa reserva</w:t>
      </w:r>
    </w:p>
    <w:p w14:paraId="350451BC" w14:textId="77777777" w:rsidR="00D21325" w:rsidRDefault="00D21325" w:rsidP="00D21325">
      <w:r>
        <w:t>e qual o melhor momento para usarmos?</w:t>
      </w:r>
    </w:p>
    <w:p w14:paraId="01C07264" w14:textId="77777777" w:rsidR="00D21325" w:rsidRDefault="00D21325" w:rsidP="00D21325">
      <w:r>
        <w:t>Reserva de emergência é um percentual do faturamento</w:t>
      </w:r>
    </w:p>
    <w:p w14:paraId="4EF118AE" w14:textId="77777777" w:rsidR="00D21325" w:rsidRDefault="00D21325" w:rsidP="00D21325">
      <w:r>
        <w:t>que é dedicado a ficar ali guardado.</w:t>
      </w:r>
    </w:p>
    <w:p w14:paraId="124CA774" w14:textId="77777777" w:rsidR="00D21325" w:rsidRDefault="00D21325" w:rsidP="00D21325">
      <w:r>
        <w:t>Depende de cada negócio.</w:t>
      </w:r>
    </w:p>
    <w:p w14:paraId="21C0C843" w14:textId="77777777" w:rsidR="00D21325" w:rsidRDefault="00D21325" w:rsidP="00D21325">
      <w:r>
        <w:t>Tem negócio que destina 5%, 10%.</w:t>
      </w:r>
    </w:p>
    <w:p w14:paraId="7BCF71E0" w14:textId="77777777" w:rsidR="00D21325" w:rsidRDefault="00D21325" w:rsidP="00D21325">
      <w:r>
        <w:t>Tudo depende do negócio.</w:t>
      </w:r>
    </w:p>
    <w:p w14:paraId="60509FC6" w14:textId="77777777" w:rsidR="00D21325" w:rsidRDefault="00D21325" w:rsidP="00D21325">
      <w:r>
        <w:t>O empreendedor precisa fazer o estudo do negócio dele</w:t>
      </w:r>
    </w:p>
    <w:p w14:paraId="100E6372" w14:textId="77777777" w:rsidR="00D21325" w:rsidRDefault="00D21325" w:rsidP="00D21325">
      <w:r>
        <w:t>e verificar qual é a necessidade dessa reserva.</w:t>
      </w:r>
    </w:p>
    <w:p w14:paraId="1309D134" w14:textId="77777777" w:rsidR="00D21325" w:rsidRDefault="00D21325" w:rsidP="00D21325">
      <w:r>
        <w:t>Para que serve essa reserva de emergência?</w:t>
      </w:r>
    </w:p>
    <w:p w14:paraId="7AAB619F" w14:textId="77777777" w:rsidR="00D21325" w:rsidRDefault="00D21325" w:rsidP="00D21325">
      <w:r>
        <w:t>Por exemplo: eu combinei com meu fornecedor</w:t>
      </w:r>
    </w:p>
    <w:p w14:paraId="1BCD17A3" w14:textId="77777777" w:rsidR="00D21325" w:rsidRDefault="00D21325" w:rsidP="00D21325">
      <w:r>
        <w:lastRenderedPageBreak/>
        <w:t>que, durante este mês, ele vai me fornecer "3X".</w:t>
      </w:r>
    </w:p>
    <w:p w14:paraId="261079E5" w14:textId="77777777" w:rsidR="00D21325" w:rsidRDefault="00D21325" w:rsidP="00D21325">
      <w:r>
        <w:t>E, aí, o que acontece: acabou tudo aquilo</w:t>
      </w:r>
    </w:p>
    <w:p w14:paraId="61210A13" w14:textId="77777777" w:rsidR="00D21325" w:rsidRDefault="00D21325" w:rsidP="00D21325">
      <w:r>
        <w:t>que o meu fornecedor me mandou.</w:t>
      </w:r>
    </w:p>
    <w:p w14:paraId="4B8C6A78" w14:textId="77777777" w:rsidR="00D21325" w:rsidRDefault="00D21325" w:rsidP="00D21325">
      <w:r>
        <w:t>Só que o que acontece é que eu não tenho</w:t>
      </w:r>
    </w:p>
    <w:p w14:paraId="64DD6930" w14:textId="77777777" w:rsidR="00D21325" w:rsidRDefault="00D21325" w:rsidP="00D21325">
      <w:r>
        <w:t>de onde tirar esse dinheiro.</w:t>
      </w:r>
    </w:p>
    <w:p w14:paraId="1D195059" w14:textId="77777777" w:rsidR="00D21325" w:rsidRDefault="00D21325" w:rsidP="00D21325">
      <w:r>
        <w:t>Eu não tenho limite no cartão de crédito,</w:t>
      </w:r>
    </w:p>
    <w:p w14:paraId="6F2C2E1C" w14:textId="77777777" w:rsidR="00D21325" w:rsidRDefault="00D21325" w:rsidP="00D21325">
      <w:r>
        <w:t>o fornecedor não aceita pagamento a prazo, não vai faturar.</w:t>
      </w:r>
    </w:p>
    <w:p w14:paraId="0CF1E8D4" w14:textId="77777777" w:rsidR="00D21325" w:rsidRDefault="00D21325" w:rsidP="00D21325">
      <w:r>
        <w:t>Você utiliza essa reserva de emergência.</w:t>
      </w:r>
    </w:p>
    <w:p w14:paraId="377DBBD9" w14:textId="77777777" w:rsidR="00D21325" w:rsidRDefault="00D21325" w:rsidP="00D21325">
      <w:r>
        <w:t>Ou também, se for o caso, essa reserva de emergência</w:t>
      </w:r>
    </w:p>
    <w:p w14:paraId="6D9C3B76" w14:textId="77777777" w:rsidR="00D21325" w:rsidRDefault="00D21325" w:rsidP="00D21325">
      <w:r>
        <w:t>pode ser usada, por exemplo, se acabou acontecendo</w:t>
      </w:r>
    </w:p>
    <w:p w14:paraId="1DA21096" w14:textId="77777777" w:rsidR="00D21325" w:rsidRDefault="00D21325" w:rsidP="00D21325">
      <w:r>
        <w:t>um imprevisto dentro do negócio do empreendedor,</w:t>
      </w:r>
    </w:p>
    <w:p w14:paraId="6D630190" w14:textId="77777777" w:rsidR="00D21325" w:rsidRDefault="00D21325" w:rsidP="00D21325">
      <w:r>
        <w:t>quebrou alguma coisa e precisa fazer a manutenção,</w:t>
      </w:r>
    </w:p>
    <w:p w14:paraId="0A3FDE90" w14:textId="77777777" w:rsidR="00D21325" w:rsidRDefault="00D21325" w:rsidP="00D21325">
      <w:r>
        <w:t>ou alguma emergência com algum colaborador, se assim for,</w:t>
      </w:r>
    </w:p>
    <w:p w14:paraId="4F49E77E" w14:textId="77777777" w:rsidR="00D21325" w:rsidRDefault="00D21325" w:rsidP="00D21325">
      <w:r>
        <w:t>e, aí, essa reserva de emergência pode ser acionada.</w:t>
      </w:r>
    </w:p>
    <w:p w14:paraId="6142BAEB" w14:textId="77777777" w:rsidR="00D21325" w:rsidRDefault="00D21325" w:rsidP="00D21325">
      <w:r>
        <w:t>Por fim, como eu posso aprender a me tornar</w:t>
      </w:r>
    </w:p>
    <w:p w14:paraId="5809A3A9" w14:textId="77777777" w:rsidR="00D21325" w:rsidRDefault="00D21325" w:rsidP="00D21325">
      <w:r>
        <w:t>uma boa empreendedora, financeiramente falando?</w:t>
      </w:r>
    </w:p>
    <w:p w14:paraId="04D85F84" w14:textId="77777777" w:rsidR="00D21325" w:rsidRDefault="00D21325" w:rsidP="00D21325">
      <w:r>
        <w:t>Não preciso fazer um curso de Economia, preciso?</w:t>
      </w:r>
    </w:p>
    <w:p w14:paraId="7BD50B9D" w14:textId="77777777" w:rsidR="00D21325" w:rsidRDefault="00D21325" w:rsidP="00D21325">
      <w:r>
        <w:t>Não. Essa aí é uma boa pergunta.</w:t>
      </w:r>
    </w:p>
    <w:p w14:paraId="372B7CDF" w14:textId="77777777" w:rsidR="00D21325" w:rsidRDefault="00D21325" w:rsidP="00D21325">
      <w:r>
        <w:t>O que eu indico é o portal do Cate.</w:t>
      </w:r>
    </w:p>
    <w:p w14:paraId="1A625426" w14:textId="77777777" w:rsidR="00D21325" w:rsidRDefault="00D21325" w:rsidP="00D21325">
      <w:r>
        <w:t>O portal do Cate tem bastantes cursos de capacitação,</w:t>
      </w:r>
    </w:p>
    <w:p w14:paraId="4943072D" w14:textId="77777777" w:rsidR="00D21325" w:rsidRDefault="00D21325" w:rsidP="00D21325">
      <w:r>
        <w:t>qualificação, aprender diversas ferramentas</w:t>
      </w:r>
    </w:p>
    <w:p w14:paraId="2B772D3B" w14:textId="77777777" w:rsidR="00D21325" w:rsidRDefault="00D21325" w:rsidP="00D21325">
      <w:r>
        <w:t>para conduzir o seu próprio negócio e, cada vez mais,</w:t>
      </w:r>
    </w:p>
    <w:p w14:paraId="160EE8C8" w14:textId="77777777" w:rsidR="00D21325" w:rsidRDefault="00D21325" w:rsidP="00D21325">
      <w:r>
        <w:t>o empreendedor se qualificar e estar pronto</w:t>
      </w:r>
    </w:p>
    <w:p w14:paraId="55050AE9" w14:textId="77777777" w:rsidR="00D21325" w:rsidRDefault="00D21325" w:rsidP="00D21325">
      <w:r>
        <w:t>para novos desafios no mundo dos negócios.</w:t>
      </w:r>
    </w:p>
    <w:p w14:paraId="3D8066B5" w14:textId="77777777" w:rsidR="00D21325" w:rsidRDefault="00D21325" w:rsidP="00D21325">
      <w:r>
        <w:t>Everton, eu queria muito agradecer a sua presença aqui</w:t>
      </w:r>
    </w:p>
    <w:p w14:paraId="01F11456" w14:textId="77777777" w:rsidR="00D21325" w:rsidRDefault="00D21325" w:rsidP="00D21325">
      <w:r>
        <w:t>no programa de hoje.</w:t>
      </w:r>
    </w:p>
    <w:p w14:paraId="18A5CDE8" w14:textId="77777777" w:rsidR="00D21325" w:rsidRDefault="00D21325" w:rsidP="00D21325">
      <w:r>
        <w:t>Não sou empreendedora, mas, com certeza, vou usar</w:t>
      </w:r>
    </w:p>
    <w:p w14:paraId="2BD90CA2" w14:textId="77777777" w:rsidR="00D21325" w:rsidRDefault="00D21325" w:rsidP="00D21325">
      <w:r>
        <w:t>todas as suas dicas na vida pessoal!</w:t>
      </w:r>
    </w:p>
    <w:p w14:paraId="40C67B0B" w14:textId="77777777" w:rsidR="00D21325" w:rsidRDefault="00D21325" w:rsidP="00D21325">
      <w:r>
        <w:t>Eu que agradeço, Helga, pelo convite, pela participação.</w:t>
      </w:r>
    </w:p>
    <w:p w14:paraId="196B26D2" w14:textId="77777777" w:rsidR="00D21325" w:rsidRDefault="00D21325" w:rsidP="00D21325">
      <w:r>
        <w:t>Desejo a todos, aí, sucesso!</w:t>
      </w:r>
    </w:p>
    <w:p w14:paraId="3EBD0741" w14:textId="77777777" w:rsidR="00D21325" w:rsidRDefault="00D21325" w:rsidP="00D21325">
      <w:r>
        <w:t>E se você também quer correr atrás</w:t>
      </w:r>
    </w:p>
    <w:p w14:paraId="74CC0E98" w14:textId="77777777" w:rsidR="00D21325" w:rsidRDefault="00D21325" w:rsidP="00D21325">
      <w:r>
        <w:lastRenderedPageBreak/>
        <w:t>de sua educação financeira,</w:t>
      </w:r>
    </w:p>
    <w:p w14:paraId="5358D015" w14:textId="77777777" w:rsidR="00D21325" w:rsidRDefault="00D21325" w:rsidP="00D21325">
      <w:r>
        <w:t>não se esqueça de acessar o portal do Cate.</w:t>
      </w:r>
    </w:p>
    <w:p w14:paraId="1133A101" w14:textId="77777777" w:rsidR="00D21325" w:rsidRDefault="00D21325" w:rsidP="00D21325">
      <w:r>
        <w:t>Lá você vai encontrar dicar e cursos</w:t>
      </w:r>
    </w:p>
    <w:p w14:paraId="04B46202" w14:textId="77777777" w:rsidR="00D21325" w:rsidRDefault="00D21325" w:rsidP="00D21325">
      <w:r>
        <w:t>que podem te ajudar a se organizar financeiramente.</w:t>
      </w:r>
    </w:p>
    <w:p w14:paraId="01DDDB65" w14:textId="17209483" w:rsidR="00D707A0" w:rsidRPr="00D21325" w:rsidRDefault="00D21325" w:rsidP="00D21325">
      <w:r>
        <w:t>Obrigada! E até a próxima!</w:t>
      </w:r>
    </w:p>
    <w:sectPr w:rsidR="00D707A0" w:rsidRPr="00D21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3"/>
    <w:rsid w:val="00002AC3"/>
    <w:rsid w:val="00004F6C"/>
    <w:rsid w:val="000166F3"/>
    <w:rsid w:val="0002132A"/>
    <w:rsid w:val="00021CDC"/>
    <w:rsid w:val="00047EE1"/>
    <w:rsid w:val="000535B9"/>
    <w:rsid w:val="0005631B"/>
    <w:rsid w:val="000805A5"/>
    <w:rsid w:val="00125DAE"/>
    <w:rsid w:val="001B7091"/>
    <w:rsid w:val="001E1F5B"/>
    <w:rsid w:val="001F2CF9"/>
    <w:rsid w:val="00277045"/>
    <w:rsid w:val="00295594"/>
    <w:rsid w:val="002A0D59"/>
    <w:rsid w:val="002A32CE"/>
    <w:rsid w:val="002D11B0"/>
    <w:rsid w:val="003009C7"/>
    <w:rsid w:val="00301B82"/>
    <w:rsid w:val="003B5790"/>
    <w:rsid w:val="003D6578"/>
    <w:rsid w:val="003F483F"/>
    <w:rsid w:val="00402F7C"/>
    <w:rsid w:val="004077CC"/>
    <w:rsid w:val="00437738"/>
    <w:rsid w:val="00495789"/>
    <w:rsid w:val="004A0B26"/>
    <w:rsid w:val="004B060B"/>
    <w:rsid w:val="004D2DD1"/>
    <w:rsid w:val="004F2E30"/>
    <w:rsid w:val="005215A6"/>
    <w:rsid w:val="00527C7A"/>
    <w:rsid w:val="00584A2F"/>
    <w:rsid w:val="005A2800"/>
    <w:rsid w:val="005A63BB"/>
    <w:rsid w:val="005B29B5"/>
    <w:rsid w:val="005B4C84"/>
    <w:rsid w:val="005E6E4E"/>
    <w:rsid w:val="005F3AAF"/>
    <w:rsid w:val="005F4D92"/>
    <w:rsid w:val="00601B7E"/>
    <w:rsid w:val="00631623"/>
    <w:rsid w:val="00631928"/>
    <w:rsid w:val="00672FD7"/>
    <w:rsid w:val="006A5DB7"/>
    <w:rsid w:val="007047A6"/>
    <w:rsid w:val="007069FC"/>
    <w:rsid w:val="00724962"/>
    <w:rsid w:val="007263D0"/>
    <w:rsid w:val="007A0829"/>
    <w:rsid w:val="007B42B4"/>
    <w:rsid w:val="007B5D2B"/>
    <w:rsid w:val="007E3D5B"/>
    <w:rsid w:val="00804C70"/>
    <w:rsid w:val="00816C54"/>
    <w:rsid w:val="0082402F"/>
    <w:rsid w:val="00875FD9"/>
    <w:rsid w:val="008A5315"/>
    <w:rsid w:val="008B1A31"/>
    <w:rsid w:val="008E239A"/>
    <w:rsid w:val="00941BE3"/>
    <w:rsid w:val="00962357"/>
    <w:rsid w:val="009B4EB0"/>
    <w:rsid w:val="009C2BE3"/>
    <w:rsid w:val="009C6AA4"/>
    <w:rsid w:val="00A34143"/>
    <w:rsid w:val="00A40E83"/>
    <w:rsid w:val="00A610BE"/>
    <w:rsid w:val="00AA2D5A"/>
    <w:rsid w:val="00AB4A36"/>
    <w:rsid w:val="00AD48FC"/>
    <w:rsid w:val="00AF46DD"/>
    <w:rsid w:val="00B91CF9"/>
    <w:rsid w:val="00BA2642"/>
    <w:rsid w:val="00C16AF6"/>
    <w:rsid w:val="00C26BED"/>
    <w:rsid w:val="00C32A75"/>
    <w:rsid w:val="00CD7AEC"/>
    <w:rsid w:val="00CE08C5"/>
    <w:rsid w:val="00D1661D"/>
    <w:rsid w:val="00D17506"/>
    <w:rsid w:val="00D21325"/>
    <w:rsid w:val="00D26A6D"/>
    <w:rsid w:val="00D4584D"/>
    <w:rsid w:val="00D707A0"/>
    <w:rsid w:val="00D77B01"/>
    <w:rsid w:val="00DB6F9D"/>
    <w:rsid w:val="00DD3DCD"/>
    <w:rsid w:val="00DF35FE"/>
    <w:rsid w:val="00E00153"/>
    <w:rsid w:val="00E14592"/>
    <w:rsid w:val="00E4121C"/>
    <w:rsid w:val="00E46B7F"/>
    <w:rsid w:val="00E66B67"/>
    <w:rsid w:val="00E90223"/>
    <w:rsid w:val="00F0644B"/>
    <w:rsid w:val="00F129C6"/>
    <w:rsid w:val="00F130E7"/>
    <w:rsid w:val="00F40717"/>
    <w:rsid w:val="00F6350E"/>
    <w:rsid w:val="00FB2F73"/>
    <w:rsid w:val="00FD5A8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B684"/>
  <w15:chartTrackingRefBased/>
  <w15:docId w15:val="{40B5701A-0D33-49E4-B43B-A959E0B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CE6CD23851438C579AAEF88551CB" ma:contentTypeVersion="18" ma:contentTypeDescription="Create a new document." ma:contentTypeScope="" ma:versionID="ed36851dcd3f15cbdac8dd635027ad9f">
  <xsd:schema xmlns:xsd="http://www.w3.org/2001/XMLSchema" xmlns:xs="http://www.w3.org/2001/XMLSchema" xmlns:p="http://schemas.microsoft.com/office/2006/metadata/properties" xmlns:ns2="e184d8c7-3863-45b8-ab71-47450d4b62a1" xmlns:ns3="b987d686-324a-40ac-a572-55fd4e37070e" targetNamespace="http://schemas.microsoft.com/office/2006/metadata/properties" ma:root="true" ma:fieldsID="d788ff1a3689c46240309f28f2230bf6" ns2:_="" ns3:_="">
    <xsd:import namespace="e184d8c7-3863-45b8-ab71-47450d4b62a1"/>
    <xsd:import namespace="b987d686-324a-40ac-a572-55fd4e370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4d8c7-3863-45b8-ab71-47450d4b6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5b3961-dbc6-48b8-bc39-d380478928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d686-324a-40ac-a572-55fd4e370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0c0fc8-3974-489a-aa4d-5ed05173b582}" ma:internalName="TaxCatchAll" ma:showField="CatchAllData" ma:web="b987d686-324a-40ac-a572-55fd4e370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4d8c7-3863-45b8-ab71-47450d4b62a1">
      <Terms xmlns="http://schemas.microsoft.com/office/infopath/2007/PartnerControls"/>
    </lcf76f155ced4ddcb4097134ff3c332f>
    <TaxCatchAll xmlns="b987d686-324a-40ac-a572-55fd4e37070e" xsi:nil="true"/>
    <SharedWithUsers xmlns="b987d686-324a-40ac-a572-55fd4e37070e">
      <UserInfo>
        <DisplayName/>
        <AccountId xsi:nil="true"/>
        <AccountType/>
      </UserInfo>
    </SharedWithUsers>
    <MediaLengthInSeconds xmlns="e184d8c7-3863-45b8-ab71-47450d4b62a1" xsi:nil="true"/>
  </documentManagement>
</p:properties>
</file>

<file path=customXml/itemProps1.xml><?xml version="1.0" encoding="utf-8"?>
<ds:datastoreItem xmlns:ds="http://schemas.openxmlformats.org/officeDocument/2006/customXml" ds:itemID="{15397ADF-52C2-413A-B7A9-551739FC36C4}"/>
</file>

<file path=customXml/itemProps2.xml><?xml version="1.0" encoding="utf-8"?>
<ds:datastoreItem xmlns:ds="http://schemas.openxmlformats.org/officeDocument/2006/customXml" ds:itemID="{59538D30-6BAA-4FCE-9CD9-4FA511084CEE}"/>
</file>

<file path=customXml/itemProps3.xml><?xml version="1.0" encoding="utf-8"?>
<ds:datastoreItem xmlns:ds="http://schemas.openxmlformats.org/officeDocument/2006/customXml" ds:itemID="{5F764321-5ABE-4DE9-A2A6-7E03F554F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1664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Schmidt</dc:creator>
  <cp:keywords/>
  <dc:description/>
  <cp:lastModifiedBy>Bruno Schmidt</cp:lastModifiedBy>
  <cp:revision>20</cp:revision>
  <dcterms:created xsi:type="dcterms:W3CDTF">2024-03-06T20:07:00Z</dcterms:created>
  <dcterms:modified xsi:type="dcterms:W3CDTF">2024-03-08T16:09:00Z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0x01010026B1CE6CD23851438C579AAEF88551CB</vt:lpwstr>
  </property>
  <property fmtid="{D5CDD505-2E9C-101B-9397-08002B2CF9AE}" pid="3" name="Order">
    <vt:r8>9994200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